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20" w:rsidRPr="00C75738" w:rsidRDefault="009E2A20" w:rsidP="009E2A20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r w:rsidRPr="00C75738">
        <w:rPr>
          <w:rFonts w:ascii="Times New Roman" w:hAnsi="Times New Roman" w:cs="Times New Roman"/>
          <w:b/>
          <w:sz w:val="28"/>
          <w:lang w:val="sr-Cyrl-RS"/>
        </w:rPr>
        <w:t>Резултати колоквијума из предмета Руски језик Б2</w:t>
      </w:r>
    </w:p>
    <w:bookmarkEnd w:id="0"/>
    <w:p w:rsidR="009E2A20" w:rsidRPr="009E2A20" w:rsidRDefault="009E2A20">
      <w:pPr>
        <w:rPr>
          <w:rFonts w:ascii="Times New Roman" w:hAnsi="Times New Roman" w:cs="Times New Roman"/>
          <w:sz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1530"/>
      </w:tblGrid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b/>
                <w:sz w:val="28"/>
                <w:lang w:val="sr-Cyrl-RS"/>
              </w:rPr>
              <w:t>Име и презиме: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b/>
                <w:sz w:val="28"/>
                <w:lang w:val="sr-Cyrl-RS"/>
              </w:rPr>
              <w:t>Број индекса: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b/>
                <w:sz w:val="28"/>
                <w:lang w:val="sr-Cyrl-RS"/>
              </w:rPr>
              <w:t>Оцена: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Јована Миланковић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68/2021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8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Татјана Дојкић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96/2021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8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Тамара Симоновић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71/2021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10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Дарко Мелентијевић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38/2021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Валентина Васовић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51/2021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8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Марија Стоилковић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76/2021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Тијана Радић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48/2021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10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Катарина Павловић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42/2021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10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Сања Сретеновић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19/2021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Јована Станимировић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35/2021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10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Магдалена Јовановић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16/2021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10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Марија Митровић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65/2020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Дејана Дражић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8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Ђурђија Петровић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11/2021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8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Анђела Јевтић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45/2021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9</w:t>
            </w:r>
          </w:p>
        </w:tc>
      </w:tr>
      <w:tr w:rsidR="009E2A20" w:rsidRPr="009E2A20" w:rsidTr="00C75738">
        <w:tc>
          <w:tcPr>
            <w:tcW w:w="3116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Ивана Шундић</w:t>
            </w:r>
          </w:p>
        </w:tc>
        <w:tc>
          <w:tcPr>
            <w:tcW w:w="2189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36/2021</w:t>
            </w:r>
          </w:p>
        </w:tc>
        <w:tc>
          <w:tcPr>
            <w:tcW w:w="1530" w:type="dxa"/>
          </w:tcPr>
          <w:p w:rsidR="009E2A20" w:rsidRPr="009E2A20" w:rsidRDefault="009E2A2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9E2A20">
              <w:rPr>
                <w:rFonts w:ascii="Times New Roman" w:hAnsi="Times New Roman" w:cs="Times New Roman"/>
                <w:sz w:val="28"/>
                <w:lang w:val="sr-Cyrl-RS"/>
              </w:rPr>
              <w:t>5</w:t>
            </w:r>
          </w:p>
        </w:tc>
      </w:tr>
    </w:tbl>
    <w:p w:rsidR="002F7A92" w:rsidRPr="009E2A20" w:rsidRDefault="002F7A92">
      <w:pPr>
        <w:rPr>
          <w:rFonts w:ascii="Times New Roman" w:hAnsi="Times New Roman" w:cs="Times New Roman"/>
          <w:sz w:val="28"/>
        </w:rPr>
      </w:pPr>
    </w:p>
    <w:sectPr w:rsidR="002F7A92" w:rsidRPr="009E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0"/>
    <w:rsid w:val="00270F21"/>
    <w:rsid w:val="002F7A92"/>
    <w:rsid w:val="009E2A20"/>
    <w:rsid w:val="00C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D913"/>
  <w15:chartTrackingRefBased/>
  <w15:docId w15:val="{8EB9937A-4730-4B70-9F38-11F52E1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table" w:styleId="TableGrid">
    <w:name w:val="Table Grid"/>
    <w:basedOn w:val="TableNormal"/>
    <w:uiPriority w:val="39"/>
    <w:rsid w:val="009E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2022-12-26T21:33:00Z</dcterms:created>
  <dcterms:modified xsi:type="dcterms:W3CDTF">2022-12-26T21:54:00Z</dcterms:modified>
</cp:coreProperties>
</file>